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3D" w:rsidRDefault="00636A3D" w:rsidP="00636A3D">
      <w:pPr>
        <w:spacing w:line="276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:rsidR="00636A3D" w:rsidRDefault="00636A3D" w:rsidP="00636A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636A3D" w:rsidRPr="008C1CF0" w:rsidRDefault="00636A3D" w:rsidP="00636A3D">
      <w:pPr>
        <w:jc w:val="center"/>
        <w:rPr>
          <w:rFonts w:ascii="Times New Roman" w:hAnsi="Times New Roman"/>
          <w:b/>
          <w:sz w:val="24"/>
          <w:szCs w:val="24"/>
        </w:rPr>
      </w:pPr>
      <w:r w:rsidRPr="008C1CF0">
        <w:rPr>
          <w:rFonts w:ascii="Times New Roman" w:hAnsi="Times New Roman"/>
          <w:b/>
          <w:sz w:val="24"/>
          <w:szCs w:val="24"/>
        </w:rPr>
        <w:t>Лист регистрации изменений в ООП НОО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782"/>
        <w:gridCol w:w="2339"/>
        <w:gridCol w:w="1651"/>
        <w:gridCol w:w="1625"/>
      </w:tblGrid>
      <w:tr w:rsidR="00636A3D" w:rsidRPr="008C1CF0" w:rsidTr="00636A3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3D" w:rsidRPr="008C1CF0" w:rsidRDefault="00636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Раздел (подраздел), в который вносятся изменения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3D" w:rsidRPr="008C1CF0" w:rsidRDefault="00636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Основания для изменения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3D" w:rsidRPr="008C1CF0" w:rsidRDefault="00636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Краткая характеристика вносимых изменений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3D" w:rsidRPr="008C1CF0" w:rsidRDefault="00636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Дата и номер протокола ПС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3D" w:rsidRPr="008C1CF0" w:rsidRDefault="00636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Дата и номер приказа</w:t>
            </w:r>
          </w:p>
        </w:tc>
      </w:tr>
      <w:tr w:rsidR="00636A3D" w:rsidRPr="008C1CF0" w:rsidTr="00636A3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ООП НОО</w:t>
            </w: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 xml:space="preserve">Приказ МО и Н РФ № 1576 </w:t>
            </w: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от 31.12.2015г. « О внесении изменений ФГОС НОО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 xml:space="preserve">Изменения </w:t>
            </w:r>
            <w:proofErr w:type="gramStart"/>
            <w:r w:rsidRPr="008C1CF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C1CF0">
              <w:rPr>
                <w:rFonts w:ascii="Times New Roman" w:hAnsi="Times New Roman"/>
                <w:sz w:val="24"/>
                <w:szCs w:val="24"/>
              </w:rPr>
              <w:t>предметные области, структура РП, ВД)</w:t>
            </w: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Дополнения</w:t>
            </w: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Планируемые результаты для детей с ОВЗ.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Протокол ПС №1</w:t>
            </w: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От 27.08.2016 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Приказ№123-и от 28.08.2016г</w:t>
            </w:r>
          </w:p>
        </w:tc>
      </w:tr>
      <w:tr w:rsidR="00636A3D" w:rsidRPr="008C1CF0" w:rsidTr="00636A3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Содержательный и Организационный разделы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Ежегодное дополнение в связи с началом нового 2017-2018 учебного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Дополнения</w:t>
            </w: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(УП, ПВД, РП учебных  дисциплин, РП внеурочной деятельности, ФГОС, перечень учебников</w:t>
            </w:r>
            <w:proofErr w:type="gramStart"/>
            <w:r w:rsidRPr="008C1CF0">
              <w:rPr>
                <w:rFonts w:ascii="Times New Roman" w:hAnsi="Times New Roman"/>
                <w:sz w:val="24"/>
                <w:szCs w:val="24"/>
              </w:rPr>
              <w:t>..)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Протокол ПС № 1 от 27.08.2017 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Приказ № 128 от 28.08.2017 г</w:t>
            </w:r>
          </w:p>
        </w:tc>
      </w:tr>
      <w:tr w:rsidR="00636A3D" w:rsidRPr="008C1CF0" w:rsidTr="00636A3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Содержательный и организационный разделы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Ежегодное дополнение в связи с началом нового 2018-2019 учебного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Дополнения</w:t>
            </w: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(УП, ПВД, РП учебных дисциплин, РП внеурочной деятельности, ФГОС, перечень учебников</w:t>
            </w:r>
            <w:proofErr w:type="gramStart"/>
            <w:r w:rsidRPr="008C1CF0">
              <w:rPr>
                <w:rFonts w:ascii="Times New Roman" w:hAnsi="Times New Roman"/>
                <w:sz w:val="24"/>
                <w:szCs w:val="24"/>
              </w:rPr>
              <w:t>..)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Протокол ПС № _</w:t>
            </w: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от ___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№___</w:t>
            </w: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1CF0">
              <w:rPr>
                <w:rFonts w:ascii="Times New Roman" w:hAnsi="Times New Roman"/>
                <w:sz w:val="24"/>
                <w:szCs w:val="24"/>
              </w:rPr>
              <w:t>от _____</w:t>
            </w:r>
          </w:p>
        </w:tc>
      </w:tr>
      <w:tr w:rsidR="00636A3D" w:rsidRPr="008C1CF0" w:rsidTr="00636A3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3D" w:rsidRPr="008C1CF0" w:rsidRDefault="00636A3D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76F5" w:rsidRPr="008C1CF0" w:rsidRDefault="006B76F5">
      <w:pPr>
        <w:rPr>
          <w:sz w:val="24"/>
          <w:szCs w:val="24"/>
        </w:rPr>
      </w:pPr>
      <w:bookmarkStart w:id="0" w:name="_GoBack"/>
      <w:bookmarkEnd w:id="0"/>
    </w:p>
    <w:sectPr w:rsidR="006B76F5" w:rsidRPr="008C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BA"/>
    <w:rsid w:val="00636A3D"/>
    <w:rsid w:val="006B76F5"/>
    <w:rsid w:val="008C1CF0"/>
    <w:rsid w:val="00A2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3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3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</cp:revision>
  <cp:lastPrinted>2018-08-26T11:42:00Z</cp:lastPrinted>
  <dcterms:created xsi:type="dcterms:W3CDTF">2018-08-26T11:31:00Z</dcterms:created>
  <dcterms:modified xsi:type="dcterms:W3CDTF">2018-08-26T11:42:00Z</dcterms:modified>
</cp:coreProperties>
</file>